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67" w:rsidRDefault="00C36867" w:rsidP="00C3686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Hi Aric,</w:t>
      </w:r>
    </w:p>
    <w:p w:rsidR="00C36867" w:rsidRDefault="00C36867" w:rsidP="00C3686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36867" w:rsidRDefault="00C36867" w:rsidP="00C3686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Planned giving is simply a way for members to leave money to the club when they pass, sometimes offsetting taxes, allowing the donor to leave more net $$ to their family. It will require a lawyer and/or an accountant familiar with “planned </w:t>
      </w:r>
      <w:proofErr w:type="gramStart"/>
      <w:r>
        <w:rPr>
          <w:rFonts w:ascii="Calibri" w:hAnsi="Calibri" w:cs="Calibri"/>
          <w:color w:val="000000"/>
        </w:rPr>
        <w:t>giving</w:t>
      </w:r>
      <w:proofErr w:type="gramEnd"/>
      <w:r>
        <w:rPr>
          <w:rFonts w:ascii="Calibri" w:hAnsi="Calibri" w:cs="Calibri"/>
          <w:color w:val="000000"/>
        </w:rPr>
        <w:t>”. MTC may have to form a 501(c3) non-profit for tax advantages. There are new hi-bred non-profit/for profit options that combine the best of a profit company with non-profit. All of this can be created very inexpensively. (under $1,000.00)</w:t>
      </w:r>
    </w:p>
    <w:p w:rsidR="00C36867" w:rsidRDefault="00C36867" w:rsidP="00C3686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36867" w:rsidRDefault="00C36867" w:rsidP="00C3686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Once in </w:t>
      </w:r>
      <w:proofErr w:type="spellStart"/>
      <w:r>
        <w:rPr>
          <w:rFonts w:ascii="Calibri" w:hAnsi="Calibri" w:cs="Calibri"/>
          <w:color w:val="000000"/>
        </w:rPr>
        <w:t>awhile</w:t>
      </w:r>
      <w:proofErr w:type="spellEnd"/>
      <w:r>
        <w:rPr>
          <w:rFonts w:ascii="Calibri" w:hAnsi="Calibri" w:cs="Calibri"/>
          <w:color w:val="000000"/>
        </w:rPr>
        <w:t xml:space="preserve">, very low key, an email is sent to members asking if they’d like to hear about the benefits, (memorial, lifetime income, tax deductions and naming rights) of </w:t>
      </w:r>
      <w:proofErr w:type="gramStart"/>
      <w:r>
        <w:rPr>
          <w:rFonts w:ascii="Calibri" w:hAnsi="Calibri" w:cs="Calibri"/>
          <w:color w:val="000000"/>
        </w:rPr>
        <w:t>making a donation</w:t>
      </w:r>
      <w:proofErr w:type="gramEnd"/>
      <w:r>
        <w:rPr>
          <w:rFonts w:ascii="Calibri" w:hAnsi="Calibri" w:cs="Calibri"/>
          <w:color w:val="000000"/>
        </w:rPr>
        <w:t xml:space="preserve"> to the club. </w:t>
      </w:r>
      <w:proofErr w:type="gramStart"/>
      <w:r>
        <w:rPr>
          <w:rFonts w:ascii="Calibri" w:hAnsi="Calibri" w:cs="Calibri"/>
          <w:color w:val="000000"/>
        </w:rPr>
        <w:t>Generally</w:t>
      </w:r>
      <w:proofErr w:type="gramEnd"/>
      <w:r>
        <w:rPr>
          <w:rFonts w:ascii="Calibri" w:hAnsi="Calibri" w:cs="Calibri"/>
          <w:color w:val="000000"/>
        </w:rPr>
        <w:t xml:space="preserve"> if someone expresses interest, first contact is made by a trusted member, then the lawyer/accountant. Unless our lawyer, accountant is a club member. (best option)</w:t>
      </w:r>
    </w:p>
    <w:p w:rsidR="00C36867" w:rsidRDefault="00C36867" w:rsidP="00C3686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36867" w:rsidRDefault="00C36867" w:rsidP="00C3686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believe it is a huge untapped resource, that over many years to come, could be </w:t>
      </w:r>
      <w:r>
        <w:rPr>
          <w:rFonts w:ascii="Calibri" w:hAnsi="Calibri" w:cs="Calibri"/>
          <w:color w:val="000000"/>
          <w:u w:val="single"/>
        </w:rPr>
        <w:t xml:space="preserve">very </w:t>
      </w:r>
      <w:proofErr w:type="spellStart"/>
      <w:r>
        <w:rPr>
          <w:rFonts w:ascii="Calibri" w:hAnsi="Calibri" w:cs="Calibri"/>
          <w:color w:val="000000"/>
          <w:u w:val="single"/>
        </w:rPr>
        <w:t>very</w:t>
      </w:r>
      <w:proofErr w:type="spellEnd"/>
      <w:r>
        <w:rPr>
          <w:rFonts w:ascii="Calibri" w:hAnsi="Calibri" w:cs="Calibri"/>
          <w:color w:val="000000"/>
          <w:u w:val="single"/>
        </w:rPr>
        <w:t xml:space="preserve"> significant</w:t>
      </w:r>
      <w:r>
        <w:rPr>
          <w:rFonts w:ascii="Calibri" w:hAnsi="Calibri" w:cs="Calibri"/>
          <w:color w:val="000000"/>
        </w:rPr>
        <w:t xml:space="preserve"> in terms of financial stability and improving our club. </w:t>
      </w:r>
    </w:p>
    <w:p w:rsidR="00C36867" w:rsidRDefault="00C36867" w:rsidP="00C3686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36867" w:rsidRDefault="00C36867" w:rsidP="00C3686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I’m open to discussing it at a meeting.</w:t>
      </w:r>
    </w:p>
    <w:p w:rsidR="00C36867" w:rsidRDefault="00C36867" w:rsidP="00C3686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36867" w:rsidRDefault="00C36867" w:rsidP="00C3686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Best Regards,</w:t>
      </w:r>
    </w:p>
    <w:p w:rsidR="00C36867" w:rsidRDefault="00C36867" w:rsidP="00C3686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C36867" w:rsidRDefault="00C36867" w:rsidP="00C36867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George Jackson</w:t>
      </w:r>
    </w:p>
    <w:p w:rsidR="00F10487" w:rsidRDefault="00F10487">
      <w:bookmarkStart w:id="0" w:name="_GoBack"/>
      <w:bookmarkEnd w:id="0"/>
    </w:p>
    <w:sectPr w:rsidR="00F1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67"/>
    <w:rsid w:val="00C36867"/>
    <w:rsid w:val="00F1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77E40-DEC6-48B1-A95C-5EC7E042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86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2019-10-22T19:13:00Z</dcterms:created>
  <dcterms:modified xsi:type="dcterms:W3CDTF">2019-10-22T19:14:00Z</dcterms:modified>
</cp:coreProperties>
</file>